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3C84" w14:textId="77777777" w:rsidR="004E1528" w:rsidRDefault="00F31A1E" w:rsidP="004E1528">
      <w:pPr>
        <w:jc w:val="center"/>
        <w:rPr>
          <w:rFonts w:ascii="Baskerville Old Face" w:hAnsi="Baskerville Old Face" w:cs="Baskerville Old Face"/>
          <w:b/>
          <w:u w:val="single"/>
        </w:rPr>
      </w:pPr>
      <w:r>
        <w:rPr>
          <w:rFonts w:ascii="Script MT Bold" w:hAnsi="Script MT Bold" w:cs="Script MT Bold"/>
          <w:noProof/>
          <w:sz w:val="28"/>
          <w:szCs w:val="28"/>
          <w:lang w:eastAsia="en-GB"/>
        </w:rPr>
        <w:drawing>
          <wp:inline distT="0" distB="0" distL="0" distR="0" wp14:anchorId="41E3992D" wp14:editId="5378223F">
            <wp:extent cx="1352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725C" w14:textId="77777777" w:rsidR="004E1528" w:rsidRPr="00900CC2" w:rsidRDefault="004E1528" w:rsidP="004E1528">
      <w:pPr>
        <w:jc w:val="center"/>
        <w:rPr>
          <w:rFonts w:ascii="Baskerville Old Face" w:hAnsi="Baskerville Old Face" w:cs="Baskerville Old Face"/>
          <w:b/>
          <w:sz w:val="28"/>
          <w:szCs w:val="28"/>
        </w:rPr>
      </w:pPr>
      <w:r w:rsidRPr="00900CC2">
        <w:rPr>
          <w:rFonts w:ascii="Baskerville Old Face" w:hAnsi="Baskerville Old Face" w:cs="Baskerville Old Face"/>
          <w:b/>
          <w:sz w:val="28"/>
          <w:szCs w:val="28"/>
        </w:rPr>
        <w:t>TILNEY ALL SAINTS PARISH COUNCIL</w:t>
      </w:r>
    </w:p>
    <w:p w14:paraId="1CC82E88" w14:textId="77777777" w:rsidR="00E03E50" w:rsidRDefault="00E03E50" w:rsidP="00E03E50">
      <w:pPr>
        <w:pStyle w:val="NoSpacing"/>
        <w:jc w:val="center"/>
        <w:rPr>
          <w:sz w:val="28"/>
          <w:szCs w:val="28"/>
        </w:rPr>
      </w:pPr>
    </w:p>
    <w:p w14:paraId="46ADDBAA" w14:textId="03F28614" w:rsidR="00895F5C" w:rsidRPr="00900CC2" w:rsidRDefault="008E633A" w:rsidP="00F554A9">
      <w:pPr>
        <w:pStyle w:val="NoSpacing"/>
        <w:jc w:val="center"/>
        <w:rPr>
          <w:rFonts w:ascii="Arial" w:hAnsi="Arial"/>
          <w:b/>
          <w:sz w:val="28"/>
          <w:szCs w:val="28"/>
        </w:rPr>
      </w:pPr>
      <w:r w:rsidRPr="00900CC2">
        <w:rPr>
          <w:rFonts w:ascii="Arial" w:hAnsi="Arial"/>
          <w:b/>
          <w:sz w:val="28"/>
          <w:szCs w:val="28"/>
        </w:rPr>
        <w:t>Community Award</w:t>
      </w:r>
      <w:r w:rsidR="00895F5C" w:rsidRPr="00900CC2">
        <w:rPr>
          <w:rFonts w:ascii="Arial" w:hAnsi="Arial"/>
          <w:b/>
          <w:sz w:val="28"/>
          <w:szCs w:val="28"/>
        </w:rPr>
        <w:t xml:space="preserve"> </w:t>
      </w:r>
      <w:r w:rsidR="00BC3627" w:rsidRPr="00900CC2">
        <w:rPr>
          <w:rFonts w:ascii="Arial" w:hAnsi="Arial"/>
          <w:b/>
          <w:sz w:val="28"/>
          <w:szCs w:val="28"/>
        </w:rPr>
        <w:t xml:space="preserve">Scheme </w:t>
      </w:r>
      <w:r w:rsidR="00900CC2" w:rsidRPr="00900CC2">
        <w:rPr>
          <w:rFonts w:ascii="Arial" w:hAnsi="Arial"/>
          <w:b/>
          <w:sz w:val="28"/>
          <w:szCs w:val="28"/>
        </w:rPr>
        <w:t>Nomination Form</w:t>
      </w:r>
    </w:p>
    <w:p w14:paraId="16D0F4CF" w14:textId="77777777" w:rsidR="00895F5C" w:rsidRPr="0037288E" w:rsidRDefault="00895F5C" w:rsidP="00895F5C">
      <w:pPr>
        <w:pStyle w:val="NoSpacing"/>
        <w:rPr>
          <w:rFonts w:ascii="Arial" w:hAnsi="Arial"/>
          <w:b/>
          <w:u w:val="single"/>
        </w:rPr>
      </w:pPr>
    </w:p>
    <w:p w14:paraId="3E0251BB" w14:textId="2ED4E9B2" w:rsidR="00BC3627" w:rsidRDefault="008E633A" w:rsidP="00895F5C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In February 2022 Tilney All Saints Parish Council agreed to set up an annual award scheme to recognise </w:t>
      </w:r>
      <w:r w:rsidR="005A28C7">
        <w:rPr>
          <w:rFonts w:ascii="Arial" w:hAnsi="Arial"/>
        </w:rPr>
        <w:t xml:space="preserve">the achievements of </w:t>
      </w:r>
      <w:r>
        <w:rPr>
          <w:rFonts w:ascii="Arial" w:hAnsi="Arial"/>
        </w:rPr>
        <w:t xml:space="preserve">residents who have contributed </w:t>
      </w:r>
      <w:r w:rsidR="00225B17">
        <w:rPr>
          <w:rFonts w:ascii="Arial" w:hAnsi="Arial"/>
        </w:rPr>
        <w:t xml:space="preserve">and made a difference </w:t>
      </w:r>
      <w:r>
        <w:rPr>
          <w:rFonts w:ascii="Arial" w:hAnsi="Arial"/>
        </w:rPr>
        <w:t>to the Tilney All Saints community</w:t>
      </w:r>
      <w:r w:rsidR="00225B17">
        <w:rPr>
          <w:rFonts w:ascii="Arial" w:hAnsi="Arial"/>
        </w:rPr>
        <w:t xml:space="preserve"> or </w:t>
      </w:r>
      <w:r w:rsidR="005A28C7">
        <w:rPr>
          <w:rFonts w:ascii="Arial" w:hAnsi="Arial"/>
        </w:rPr>
        <w:t>have</w:t>
      </w:r>
      <w:r w:rsidR="00225B17">
        <w:rPr>
          <w:rFonts w:ascii="Arial" w:hAnsi="Arial"/>
        </w:rPr>
        <w:t xml:space="preserve"> improved or brought credit to the Parish.</w:t>
      </w:r>
      <w:r w:rsidR="00BC3627">
        <w:rPr>
          <w:rFonts w:ascii="Arial" w:hAnsi="Arial"/>
        </w:rPr>
        <w:t xml:space="preserve"> The contribution to the community</w:t>
      </w:r>
      <w:r w:rsidR="00E30BC1">
        <w:rPr>
          <w:rFonts w:ascii="Arial" w:hAnsi="Arial"/>
        </w:rPr>
        <w:t xml:space="preserve"> </w:t>
      </w:r>
      <w:r w:rsidR="00BC3627">
        <w:rPr>
          <w:rFonts w:ascii="Arial" w:hAnsi="Arial"/>
        </w:rPr>
        <w:t>could be historic or ongoing.</w:t>
      </w:r>
    </w:p>
    <w:p w14:paraId="39DD1EE9" w14:textId="77777777" w:rsidR="003F0E55" w:rsidRDefault="003F0E55" w:rsidP="003F0E55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This is an annual award, either to one individual or to a local community group. </w:t>
      </w:r>
    </w:p>
    <w:p w14:paraId="38CD3AF0" w14:textId="6BA1FFDD" w:rsidR="008E633A" w:rsidRDefault="008E633A" w:rsidP="00895F5C">
      <w:pPr>
        <w:pStyle w:val="NoSpacing"/>
        <w:rPr>
          <w:rFonts w:ascii="Arial" w:hAnsi="Arial"/>
        </w:rPr>
      </w:pPr>
    </w:p>
    <w:p w14:paraId="6B063B3A" w14:textId="77777777" w:rsidR="009C5E9C" w:rsidRDefault="009C5E9C" w:rsidP="00895F5C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There are no deadlines for receiving nominations. </w:t>
      </w:r>
    </w:p>
    <w:p w14:paraId="229B1EA1" w14:textId="58DEC2D7" w:rsidR="009C5E9C" w:rsidRDefault="009C5E9C" w:rsidP="00895F5C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Nominations will be considered </w:t>
      </w:r>
      <w:r w:rsidR="00095A71">
        <w:rPr>
          <w:rFonts w:ascii="Arial" w:hAnsi="Arial"/>
        </w:rPr>
        <w:t xml:space="preserve">by Councillors </w:t>
      </w:r>
      <w:r>
        <w:rPr>
          <w:rFonts w:ascii="Arial" w:hAnsi="Arial"/>
        </w:rPr>
        <w:t>throughout the year</w:t>
      </w:r>
      <w:r w:rsidR="00095A71">
        <w:rPr>
          <w:rFonts w:ascii="Arial" w:hAnsi="Arial"/>
        </w:rPr>
        <w:t xml:space="preserve"> (</w:t>
      </w:r>
      <w:r>
        <w:rPr>
          <w:rFonts w:ascii="Arial" w:hAnsi="Arial"/>
        </w:rPr>
        <w:t>April to April</w:t>
      </w:r>
      <w:r w:rsidR="00095A71">
        <w:rPr>
          <w:rFonts w:ascii="Arial" w:hAnsi="Arial"/>
        </w:rPr>
        <w:t>) with a final decision made at the Parish Council meeting held in March each year.</w:t>
      </w:r>
    </w:p>
    <w:p w14:paraId="74E5892B" w14:textId="24CC395F" w:rsidR="00E47102" w:rsidRDefault="00E47102" w:rsidP="00895F5C">
      <w:pPr>
        <w:pStyle w:val="NoSpacing"/>
        <w:rPr>
          <w:rFonts w:ascii="Arial" w:hAnsi="Arial"/>
        </w:rPr>
      </w:pPr>
    </w:p>
    <w:p w14:paraId="291B29D1" w14:textId="5B39D2CA" w:rsidR="00E47102" w:rsidRDefault="00E47102" w:rsidP="00895F5C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Please complete the nomination form </w:t>
      </w:r>
      <w:r w:rsidR="00EB13B3">
        <w:rPr>
          <w:rFonts w:ascii="Arial" w:hAnsi="Arial"/>
        </w:rPr>
        <w:t xml:space="preserve">below </w:t>
      </w:r>
      <w:r>
        <w:rPr>
          <w:rFonts w:ascii="Arial" w:hAnsi="Arial"/>
        </w:rPr>
        <w:t>and return to the Parish Clerk either via ema</w:t>
      </w:r>
      <w:r w:rsidR="00D55278">
        <w:rPr>
          <w:rFonts w:ascii="Arial" w:hAnsi="Arial"/>
        </w:rPr>
        <w:t xml:space="preserve">il </w:t>
      </w:r>
      <w:hyperlink r:id="rId7" w:history="1">
        <w:r w:rsidR="00D55278" w:rsidRPr="001B2C98">
          <w:rPr>
            <w:rStyle w:val="Hyperlink"/>
            <w:rFonts w:ascii="Arial" w:hAnsi="Arial"/>
          </w:rPr>
          <w:t>clerk@tilneyallsaintsparishcouncil.gov.uk</w:t>
        </w:r>
      </w:hyperlink>
      <w:r w:rsidR="00D55278">
        <w:rPr>
          <w:rFonts w:ascii="Arial" w:hAnsi="Arial"/>
        </w:rPr>
        <w:t xml:space="preserve"> </w:t>
      </w:r>
    </w:p>
    <w:p w14:paraId="5C6243A6" w14:textId="77777777" w:rsidR="003F0E55" w:rsidRDefault="003F0E55" w:rsidP="00895F5C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Or by post to: </w:t>
      </w:r>
    </w:p>
    <w:p w14:paraId="35CE9738" w14:textId="39D32627" w:rsidR="003F0E55" w:rsidRDefault="003F0E55" w:rsidP="00895F5C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234 Smeeth Road, Marshland St James, Wisbech, Cambridgeshire, PE14 8ES </w:t>
      </w:r>
    </w:p>
    <w:p w14:paraId="746B79C9" w14:textId="77777777" w:rsidR="00EB13B3" w:rsidRDefault="00EB13B3" w:rsidP="00895F5C">
      <w:pPr>
        <w:pStyle w:val="NoSpacing"/>
        <w:rPr>
          <w:rFonts w:ascii="Arial" w:hAnsi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00CC2" w14:paraId="6125EFE2" w14:textId="77777777" w:rsidTr="00900CC2">
        <w:tc>
          <w:tcPr>
            <w:tcW w:w="9209" w:type="dxa"/>
          </w:tcPr>
          <w:p w14:paraId="1486C332" w14:textId="05D952E3" w:rsidR="00900CC2" w:rsidRDefault="00900CC2" w:rsidP="00900CC2">
            <w:pPr>
              <w:rPr>
                <w:rFonts w:ascii="Arial" w:hAnsi="Arial"/>
                <w:bCs/>
              </w:rPr>
            </w:pPr>
            <w:r w:rsidRPr="00900CC2">
              <w:rPr>
                <w:rFonts w:ascii="Arial" w:hAnsi="Arial"/>
                <w:bCs/>
              </w:rPr>
              <w:t xml:space="preserve">Name of </w:t>
            </w:r>
            <w:r w:rsidR="00706ED7">
              <w:rPr>
                <w:rFonts w:ascii="Arial" w:hAnsi="Arial"/>
                <w:bCs/>
              </w:rPr>
              <w:t xml:space="preserve">the </w:t>
            </w:r>
            <w:r>
              <w:rPr>
                <w:rFonts w:ascii="Arial" w:hAnsi="Arial"/>
                <w:bCs/>
              </w:rPr>
              <w:t>resident</w:t>
            </w:r>
            <w:r w:rsidRPr="00900CC2">
              <w:rPr>
                <w:rFonts w:ascii="Arial" w:hAnsi="Arial"/>
                <w:bCs/>
              </w:rPr>
              <w:t xml:space="preserve"> o</w:t>
            </w:r>
            <w:r>
              <w:rPr>
                <w:rFonts w:ascii="Arial" w:hAnsi="Arial"/>
                <w:bCs/>
              </w:rPr>
              <w:t xml:space="preserve">r </w:t>
            </w:r>
            <w:r w:rsidR="003F0E55">
              <w:rPr>
                <w:rFonts w:ascii="Arial" w:hAnsi="Arial"/>
                <w:bCs/>
              </w:rPr>
              <w:t>local community group</w:t>
            </w:r>
            <w:r w:rsidRPr="00900CC2">
              <w:rPr>
                <w:rFonts w:ascii="Arial" w:hAnsi="Arial"/>
                <w:bCs/>
              </w:rPr>
              <w:t xml:space="preserve"> to be nominated</w:t>
            </w:r>
            <w:r>
              <w:rPr>
                <w:rFonts w:ascii="Arial" w:hAnsi="Arial"/>
                <w:bCs/>
              </w:rPr>
              <w:t>:</w:t>
            </w:r>
          </w:p>
          <w:p w14:paraId="20A05F72" w14:textId="77777777" w:rsidR="00E47102" w:rsidRDefault="00E47102" w:rsidP="00900CC2">
            <w:pPr>
              <w:rPr>
                <w:rFonts w:ascii="Arial" w:hAnsi="Arial"/>
                <w:bCs/>
              </w:rPr>
            </w:pPr>
          </w:p>
          <w:p w14:paraId="09ACAB93" w14:textId="77777777" w:rsidR="00900CC2" w:rsidRDefault="00900CC2" w:rsidP="00900CC2">
            <w:pPr>
              <w:rPr>
                <w:rFonts w:ascii="Arial" w:hAnsi="Arial"/>
                <w:bCs/>
              </w:rPr>
            </w:pPr>
          </w:p>
          <w:p w14:paraId="6C0DC893" w14:textId="389DE245" w:rsidR="00900CC2" w:rsidRPr="00900CC2" w:rsidRDefault="00900CC2" w:rsidP="00706ED7">
            <w:pPr>
              <w:rPr>
                <w:rFonts w:ascii="Arial" w:hAnsi="Arial"/>
                <w:bCs/>
              </w:rPr>
            </w:pPr>
          </w:p>
        </w:tc>
      </w:tr>
      <w:tr w:rsidR="00706ED7" w14:paraId="395130E6" w14:textId="77777777" w:rsidTr="00900CC2">
        <w:tc>
          <w:tcPr>
            <w:tcW w:w="9209" w:type="dxa"/>
          </w:tcPr>
          <w:p w14:paraId="360CA458" w14:textId="6B5101A4" w:rsidR="00706ED7" w:rsidRDefault="00706ED7" w:rsidP="00706E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Name and contact details of person proposing the nomination:</w:t>
            </w:r>
          </w:p>
          <w:p w14:paraId="1DB8D80E" w14:textId="57456514" w:rsidR="00706ED7" w:rsidRDefault="00706ED7" w:rsidP="00706ED7">
            <w:pPr>
              <w:rPr>
                <w:rFonts w:ascii="Arial" w:hAnsi="Arial"/>
                <w:bCs/>
              </w:rPr>
            </w:pPr>
          </w:p>
          <w:p w14:paraId="55245667" w14:textId="069BD55C" w:rsidR="00706ED7" w:rsidRDefault="00706ED7" w:rsidP="00706ED7">
            <w:r>
              <w:t xml:space="preserve">Your Name: </w:t>
            </w:r>
          </w:p>
          <w:p w14:paraId="2354EDEF" w14:textId="77777777" w:rsidR="00706ED7" w:rsidRDefault="00706ED7" w:rsidP="00706ED7"/>
          <w:p w14:paraId="01499459" w14:textId="437A5DF3" w:rsidR="00706ED7" w:rsidRDefault="00706ED7" w:rsidP="00706ED7">
            <w:r>
              <w:t xml:space="preserve">Your Address: </w:t>
            </w:r>
          </w:p>
          <w:p w14:paraId="4872FC55" w14:textId="7E472689" w:rsidR="00E47102" w:rsidRDefault="00E47102" w:rsidP="00706ED7"/>
          <w:p w14:paraId="0A9E57EC" w14:textId="77777777" w:rsidR="00E47102" w:rsidRDefault="00E47102" w:rsidP="00706ED7"/>
          <w:p w14:paraId="76C0190F" w14:textId="77777777" w:rsidR="00706ED7" w:rsidRDefault="00706ED7" w:rsidP="00706ED7"/>
          <w:p w14:paraId="1478B36C" w14:textId="428E4C7C" w:rsidR="00706ED7" w:rsidRDefault="00706ED7" w:rsidP="00706ED7">
            <w:r>
              <w:t>Your Tel. No.:</w:t>
            </w:r>
          </w:p>
          <w:p w14:paraId="68190A96" w14:textId="77777777" w:rsidR="00706ED7" w:rsidRDefault="00706ED7" w:rsidP="00706ED7"/>
          <w:p w14:paraId="1C43A1DC" w14:textId="74BCB5EA" w:rsidR="00706ED7" w:rsidRDefault="00706ED7" w:rsidP="00706ED7">
            <w:pPr>
              <w:rPr>
                <w:rFonts w:ascii="Arial" w:hAnsi="Arial"/>
                <w:bCs/>
              </w:rPr>
            </w:pPr>
            <w:r>
              <w:t>Your Email:</w:t>
            </w:r>
          </w:p>
          <w:p w14:paraId="57BE445B" w14:textId="77777777" w:rsidR="00706ED7" w:rsidRPr="00900CC2" w:rsidRDefault="00706ED7" w:rsidP="00900CC2">
            <w:pPr>
              <w:rPr>
                <w:rFonts w:ascii="Arial" w:hAnsi="Arial"/>
                <w:bCs/>
              </w:rPr>
            </w:pPr>
          </w:p>
        </w:tc>
      </w:tr>
      <w:tr w:rsidR="00900CC2" w14:paraId="043A7F8A" w14:textId="77777777" w:rsidTr="00900CC2">
        <w:tc>
          <w:tcPr>
            <w:tcW w:w="9209" w:type="dxa"/>
          </w:tcPr>
          <w:p w14:paraId="2BE6F5CB" w14:textId="08BAA28F" w:rsidR="00900CC2" w:rsidRDefault="00662AF8" w:rsidP="00900CC2">
            <w:pPr>
              <w:rPr>
                <w:rFonts w:ascii="Arial" w:hAnsi="Arial"/>
                <w:bCs/>
              </w:rPr>
            </w:pPr>
            <w:r>
              <w:t>Please tell us your reasons for making this nomination, providing as much detail as you can about the individual / organisation, their activities, and why you feel they deserve to be recognised</w:t>
            </w:r>
            <w:r w:rsidR="00900CC2">
              <w:rPr>
                <w:rFonts w:ascii="Arial" w:hAnsi="Arial"/>
                <w:bCs/>
              </w:rPr>
              <w:t>:</w:t>
            </w:r>
          </w:p>
          <w:p w14:paraId="29A498F2" w14:textId="77777777" w:rsidR="00900CC2" w:rsidRDefault="00900CC2" w:rsidP="00900CC2">
            <w:pPr>
              <w:rPr>
                <w:rFonts w:ascii="Arial" w:hAnsi="Arial"/>
                <w:bCs/>
              </w:rPr>
            </w:pPr>
          </w:p>
          <w:p w14:paraId="62333C45" w14:textId="77777777" w:rsidR="00900CC2" w:rsidRDefault="00900CC2" w:rsidP="00900CC2">
            <w:pPr>
              <w:rPr>
                <w:rFonts w:ascii="Arial" w:hAnsi="Arial"/>
                <w:bCs/>
              </w:rPr>
            </w:pPr>
          </w:p>
          <w:p w14:paraId="18054224" w14:textId="77777777" w:rsidR="00900CC2" w:rsidRDefault="00900CC2" w:rsidP="00900CC2">
            <w:pPr>
              <w:rPr>
                <w:rFonts w:ascii="Arial" w:hAnsi="Arial"/>
                <w:bCs/>
              </w:rPr>
            </w:pPr>
          </w:p>
          <w:p w14:paraId="1F5B7E04" w14:textId="77777777" w:rsidR="00900CC2" w:rsidRDefault="00900CC2" w:rsidP="00900CC2">
            <w:pPr>
              <w:rPr>
                <w:rFonts w:ascii="Arial" w:hAnsi="Arial"/>
                <w:bCs/>
              </w:rPr>
            </w:pPr>
          </w:p>
          <w:p w14:paraId="49691C13" w14:textId="77777777" w:rsidR="00900CC2" w:rsidRDefault="00900CC2" w:rsidP="00900CC2">
            <w:pPr>
              <w:rPr>
                <w:rFonts w:ascii="Arial" w:hAnsi="Arial"/>
                <w:bCs/>
              </w:rPr>
            </w:pPr>
          </w:p>
          <w:p w14:paraId="0770AB8A" w14:textId="1658029E" w:rsidR="00900CC2" w:rsidRPr="00900CC2" w:rsidRDefault="00900CC2" w:rsidP="00900CC2">
            <w:pPr>
              <w:rPr>
                <w:rFonts w:ascii="Arial" w:hAnsi="Arial"/>
                <w:bCs/>
              </w:rPr>
            </w:pPr>
          </w:p>
        </w:tc>
      </w:tr>
      <w:tr w:rsidR="00662AF8" w14:paraId="522FF31C" w14:textId="77777777" w:rsidTr="00900CC2">
        <w:tc>
          <w:tcPr>
            <w:tcW w:w="9209" w:type="dxa"/>
          </w:tcPr>
          <w:p w14:paraId="652DE113" w14:textId="77777777" w:rsidR="00662AF8" w:rsidRDefault="00662AF8" w:rsidP="00900CC2">
            <w:r>
              <w:lastRenderedPageBreak/>
              <w:t>DECLARATION</w:t>
            </w:r>
          </w:p>
          <w:p w14:paraId="4371DDC8" w14:textId="6A8704EE" w:rsidR="00E47102" w:rsidRDefault="00662AF8" w:rsidP="00900CC2">
            <w:r>
              <w:t xml:space="preserve">I declare that the individual / </w:t>
            </w:r>
            <w:r w:rsidR="00EB13B3">
              <w:t>local community group</w:t>
            </w:r>
            <w:r>
              <w:t xml:space="preserve"> I have nominated is not aware of this nomination and that, to the best of my knowledge, the reasons for this nomination and the information I have provided are true and correct. </w:t>
            </w:r>
          </w:p>
          <w:p w14:paraId="3A02847C" w14:textId="77777777" w:rsidR="00E47102" w:rsidRDefault="00E47102" w:rsidP="00900CC2"/>
          <w:p w14:paraId="6B8BBC09" w14:textId="77777777" w:rsidR="00E47102" w:rsidRDefault="00662AF8" w:rsidP="00900CC2">
            <w:r>
              <w:t xml:space="preserve">Signed: </w:t>
            </w:r>
          </w:p>
          <w:p w14:paraId="6B36D0EE" w14:textId="77777777" w:rsidR="00E47102" w:rsidRDefault="00E47102" w:rsidP="00900CC2"/>
          <w:p w14:paraId="1D6FA960" w14:textId="055BB4CC" w:rsidR="00E47102" w:rsidRDefault="00662AF8" w:rsidP="00900CC2">
            <w:r>
              <w:t>Print</w:t>
            </w:r>
            <w:r w:rsidR="00E47102">
              <w:t xml:space="preserve"> name</w:t>
            </w:r>
            <w:r>
              <w:t xml:space="preserve">: </w:t>
            </w:r>
          </w:p>
          <w:p w14:paraId="2A33B859" w14:textId="77777777" w:rsidR="00E47102" w:rsidRDefault="00E47102" w:rsidP="00900CC2"/>
          <w:p w14:paraId="219104B9" w14:textId="77777777" w:rsidR="00E47102" w:rsidRDefault="00662AF8" w:rsidP="00900CC2">
            <w:r>
              <w:t xml:space="preserve">Date: </w:t>
            </w:r>
          </w:p>
          <w:p w14:paraId="65122D2B" w14:textId="77777777" w:rsidR="00E47102" w:rsidRDefault="00E47102" w:rsidP="00900CC2"/>
          <w:p w14:paraId="5E087379" w14:textId="0CD4C037" w:rsidR="00E47102" w:rsidRDefault="00662AF8" w:rsidP="00900CC2">
            <w:r>
              <w:t xml:space="preserve">Your privacy is important to </w:t>
            </w:r>
            <w:r w:rsidR="00E47102">
              <w:t>us,</w:t>
            </w:r>
            <w:r>
              <w:t xml:space="preserve"> and we will only keep your information for the purposes for which it was submitted. </w:t>
            </w:r>
          </w:p>
          <w:p w14:paraId="097B170D" w14:textId="6DB1EE1B" w:rsidR="00662AF8" w:rsidRDefault="00662AF8" w:rsidP="00900CC2">
            <w:pPr>
              <w:rPr>
                <w:rFonts w:ascii="Arial" w:hAnsi="Arial"/>
                <w:bCs/>
              </w:rPr>
            </w:pPr>
            <w:r>
              <w:t>You can find out more about how we use your data from the Privacy Notice available on our website</w:t>
            </w:r>
          </w:p>
        </w:tc>
      </w:tr>
    </w:tbl>
    <w:p w14:paraId="063888C5" w14:textId="77777777" w:rsidR="00EA3CE0" w:rsidRPr="0037288E" w:rsidRDefault="00EA3CE0" w:rsidP="004E1528">
      <w:pPr>
        <w:jc w:val="center"/>
        <w:rPr>
          <w:rFonts w:ascii="Arial" w:hAnsi="Arial"/>
          <w:b/>
        </w:rPr>
      </w:pPr>
    </w:p>
    <w:sectPr w:rsidR="00EA3CE0" w:rsidRPr="0037288E" w:rsidSect="00E47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6D4D" w14:textId="77777777" w:rsidR="00E475C4" w:rsidRDefault="00E475C4" w:rsidP="00F554A9">
      <w:r>
        <w:separator/>
      </w:r>
    </w:p>
  </w:endnote>
  <w:endnote w:type="continuationSeparator" w:id="0">
    <w:p w14:paraId="613CDB14" w14:textId="77777777" w:rsidR="00E475C4" w:rsidRDefault="00E475C4" w:rsidP="00F5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49B6" w14:textId="77777777" w:rsidR="00BC3627" w:rsidRDefault="00BC3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6218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9E0B7EC" w14:textId="70E93649" w:rsidR="00F554A9" w:rsidRDefault="00F554A9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24F2FC" w14:textId="77777777" w:rsidR="00F554A9" w:rsidRDefault="00F55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D451" w14:textId="77777777" w:rsidR="00BC3627" w:rsidRDefault="00BC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4881" w14:textId="77777777" w:rsidR="00E475C4" w:rsidRDefault="00E475C4" w:rsidP="00F554A9">
      <w:r>
        <w:separator/>
      </w:r>
    </w:p>
  </w:footnote>
  <w:footnote w:type="continuationSeparator" w:id="0">
    <w:p w14:paraId="40C0F45F" w14:textId="77777777" w:rsidR="00E475C4" w:rsidRDefault="00E475C4" w:rsidP="00F5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1198" w14:textId="77777777" w:rsidR="00BC3627" w:rsidRDefault="00BC3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D6C6" w14:textId="0FDB6EE8" w:rsidR="00BC3627" w:rsidRDefault="00BC3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4D6B" w14:textId="77777777" w:rsidR="00BC3627" w:rsidRDefault="00BC3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28"/>
    <w:rsid w:val="00007EA4"/>
    <w:rsid w:val="00027DD4"/>
    <w:rsid w:val="00095A71"/>
    <w:rsid w:val="00140A1F"/>
    <w:rsid w:val="001B53BB"/>
    <w:rsid w:val="001D23F8"/>
    <w:rsid w:val="00225B17"/>
    <w:rsid w:val="00252891"/>
    <w:rsid w:val="002D54C1"/>
    <w:rsid w:val="002E6793"/>
    <w:rsid w:val="003275FD"/>
    <w:rsid w:val="0037288E"/>
    <w:rsid w:val="003B1677"/>
    <w:rsid w:val="003F0E55"/>
    <w:rsid w:val="004A2847"/>
    <w:rsid w:val="004E1528"/>
    <w:rsid w:val="00516F2C"/>
    <w:rsid w:val="00552140"/>
    <w:rsid w:val="005A28C7"/>
    <w:rsid w:val="005A6B93"/>
    <w:rsid w:val="005D5EAA"/>
    <w:rsid w:val="005E08BE"/>
    <w:rsid w:val="006371AF"/>
    <w:rsid w:val="00662AF8"/>
    <w:rsid w:val="00692692"/>
    <w:rsid w:val="00706ED7"/>
    <w:rsid w:val="00836C2C"/>
    <w:rsid w:val="00851253"/>
    <w:rsid w:val="00853FDC"/>
    <w:rsid w:val="0086774B"/>
    <w:rsid w:val="00895F5C"/>
    <w:rsid w:val="008E633A"/>
    <w:rsid w:val="00900CC2"/>
    <w:rsid w:val="00967736"/>
    <w:rsid w:val="009C5E9C"/>
    <w:rsid w:val="00A609EF"/>
    <w:rsid w:val="00AE49C8"/>
    <w:rsid w:val="00AE7CA6"/>
    <w:rsid w:val="00B54CEB"/>
    <w:rsid w:val="00BC3627"/>
    <w:rsid w:val="00C11A0C"/>
    <w:rsid w:val="00C530E6"/>
    <w:rsid w:val="00CF449A"/>
    <w:rsid w:val="00D55278"/>
    <w:rsid w:val="00DC71A5"/>
    <w:rsid w:val="00E03E50"/>
    <w:rsid w:val="00E30BC1"/>
    <w:rsid w:val="00E47102"/>
    <w:rsid w:val="00E475C4"/>
    <w:rsid w:val="00EA3CE0"/>
    <w:rsid w:val="00EA655A"/>
    <w:rsid w:val="00EB13B3"/>
    <w:rsid w:val="00F31A1E"/>
    <w:rsid w:val="00F5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DDFEE"/>
  <w15:docId w15:val="{97F98B97-B88D-4956-B98E-BB68D61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28"/>
    <w:pPr>
      <w:suppressAutoHyphens/>
    </w:pPr>
    <w:rPr>
      <w:rFonts w:ascii="Trebuchet MS" w:eastAsia="Times New Roman" w:hAnsi="Trebuchet MS" w:cs="Arial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152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NoSpacing">
    <w:name w:val="No Spacing"/>
    <w:uiPriority w:val="1"/>
    <w:qFormat/>
    <w:rsid w:val="004E1528"/>
    <w:pPr>
      <w:suppressAutoHyphens/>
    </w:pPr>
    <w:rPr>
      <w:rFonts w:ascii="Trebuchet MS" w:eastAsia="Times New Roman" w:hAnsi="Trebuchet MS" w:cs="Arial"/>
      <w:kern w:val="2"/>
      <w:sz w:val="24"/>
      <w:szCs w:val="24"/>
      <w:lang w:eastAsia="ar-SA"/>
    </w:rPr>
  </w:style>
  <w:style w:type="character" w:styleId="Hyperlink">
    <w:name w:val="Hyperlink"/>
    <w:uiPriority w:val="99"/>
    <w:unhideWhenUsed/>
    <w:rsid w:val="00EA3C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A9"/>
    <w:rPr>
      <w:rFonts w:ascii="Trebuchet MS" w:eastAsia="Times New Roman" w:hAnsi="Trebuchet MS" w:cs="Arial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55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4A9"/>
    <w:rPr>
      <w:rFonts w:ascii="Trebuchet MS" w:eastAsia="Times New Roman" w:hAnsi="Trebuchet MS" w:cs="Arial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0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erk@tilneyallsaintsparishcouncil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mailto:stellakayeclerk@talktalk.net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Parish Clerk</cp:lastModifiedBy>
  <cp:revision>3</cp:revision>
  <cp:lastPrinted>2024-02-27T11:21:00Z</cp:lastPrinted>
  <dcterms:created xsi:type="dcterms:W3CDTF">2022-08-26T14:38:00Z</dcterms:created>
  <dcterms:modified xsi:type="dcterms:W3CDTF">2024-02-27T11:32:00Z</dcterms:modified>
</cp:coreProperties>
</file>